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5F" w:rsidRDefault="00A4645F" w:rsidP="00A4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A4645F" w:rsidRDefault="00A4645F" w:rsidP="00A4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выступлений на смотре-конкурсе походов и экспедиций </w:t>
      </w:r>
    </w:p>
    <w:p w:rsidR="002A0A44" w:rsidRPr="00F4441F" w:rsidRDefault="00A4645F" w:rsidP="00A46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Санкт-Петербурга «По Родной стране» в 2020 г.</w:t>
      </w:r>
    </w:p>
    <w:tbl>
      <w:tblPr>
        <w:tblStyle w:val="a3"/>
        <w:tblW w:w="11288" w:type="dxa"/>
        <w:tblInd w:w="-1139" w:type="dxa"/>
        <w:tblLook w:val="04A0" w:firstRow="1" w:lastRow="0" w:firstColumn="1" w:lastColumn="0" w:noHBand="0" w:noVBand="1"/>
      </w:tblPr>
      <w:tblGrid>
        <w:gridCol w:w="458"/>
        <w:gridCol w:w="1909"/>
        <w:gridCol w:w="2207"/>
        <w:gridCol w:w="2343"/>
        <w:gridCol w:w="2694"/>
        <w:gridCol w:w="1664"/>
        <w:gridCol w:w="13"/>
      </w:tblGrid>
      <w:tr w:rsidR="00CA26E2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CA26E2" w:rsidRPr="00F4441F" w:rsidRDefault="00CA26E2" w:rsidP="00CA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9" w:type="dxa"/>
          </w:tcPr>
          <w:p w:rsidR="00CA26E2" w:rsidRPr="00F4441F" w:rsidRDefault="00CA26E2" w:rsidP="00CA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207" w:type="dxa"/>
          </w:tcPr>
          <w:p w:rsidR="00CA26E2" w:rsidRPr="00F4441F" w:rsidRDefault="00CA26E2" w:rsidP="00CA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343" w:type="dxa"/>
          </w:tcPr>
          <w:p w:rsidR="00CA26E2" w:rsidRPr="00F4441F" w:rsidRDefault="00CA26E2" w:rsidP="00CA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2694" w:type="dxa"/>
          </w:tcPr>
          <w:p w:rsidR="00CA26E2" w:rsidRPr="00F4441F" w:rsidRDefault="00CA26E2" w:rsidP="00CA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Категория, район проведения</w:t>
            </w:r>
          </w:p>
        </w:tc>
        <w:tc>
          <w:tcPr>
            <w:tcW w:w="1664" w:type="dxa"/>
          </w:tcPr>
          <w:p w:rsidR="00CA26E2" w:rsidRPr="00F4441F" w:rsidRDefault="00CA26E2" w:rsidP="00CA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выступления</w:t>
            </w:r>
          </w:p>
        </w:tc>
      </w:tr>
      <w:tr w:rsidR="00555AEC" w:rsidRPr="00F4441F" w:rsidTr="008E2766">
        <w:tc>
          <w:tcPr>
            <w:tcW w:w="11288" w:type="dxa"/>
            <w:gridSpan w:val="7"/>
          </w:tcPr>
          <w:p w:rsidR="00555AEC" w:rsidRPr="00F4441F" w:rsidRDefault="00555AEC" w:rsidP="00CA26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b/>
                <w:sz w:val="24"/>
                <w:szCs w:val="24"/>
              </w:rPr>
              <w:t>Пешие походы</w:t>
            </w:r>
          </w:p>
        </w:tc>
      </w:tr>
      <w:tr w:rsidR="00807F0E" w:rsidRPr="00F4441F" w:rsidTr="008E2766">
        <w:tc>
          <w:tcPr>
            <w:tcW w:w="11288" w:type="dxa"/>
            <w:gridSpan w:val="7"/>
          </w:tcPr>
          <w:p w:rsidR="00807F0E" w:rsidRPr="00F4441F" w:rsidRDefault="00807F0E" w:rsidP="00807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3 декабря</w:t>
            </w:r>
          </w:p>
        </w:tc>
      </w:tr>
      <w:tr w:rsidR="00053515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5F">
              <w:rPr>
                <w:rFonts w:ascii="Times New Roman" w:hAnsi="Times New Roman" w:cs="Times New Roman"/>
                <w:sz w:val="24"/>
                <w:szCs w:val="24"/>
              </w:rPr>
              <w:t xml:space="preserve">ГБОУ «Балтийский берег», </w:t>
            </w:r>
            <w:proofErr w:type="spellStart"/>
            <w:r w:rsidRPr="00A4645F">
              <w:rPr>
                <w:rFonts w:ascii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2343" w:type="dxa"/>
          </w:tcPr>
          <w:p w:rsidR="00053515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Зинаида</w:t>
            </w:r>
          </w:p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94" w:type="dxa"/>
          </w:tcPr>
          <w:p w:rsidR="00053515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664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</w:tr>
      <w:tr w:rsidR="00053515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207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ГБУ ДО ДДТ «Фонтанка-32»</w:t>
            </w:r>
          </w:p>
        </w:tc>
        <w:tc>
          <w:tcPr>
            <w:tcW w:w="2343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Зверлов</w:t>
            </w:r>
            <w:proofErr w:type="spellEnd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2694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к.сл</w:t>
            </w:r>
            <w:proofErr w:type="spellEnd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664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053515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45F">
              <w:rPr>
                <w:rFonts w:ascii="Times New Roman" w:hAnsi="Times New Roman" w:cs="Times New Roman"/>
                <w:sz w:val="24"/>
                <w:szCs w:val="24"/>
              </w:rPr>
              <w:t xml:space="preserve">ГБОУ «Балтийский берег», </w:t>
            </w:r>
            <w:proofErr w:type="spellStart"/>
            <w:r w:rsidRPr="00A4645F">
              <w:rPr>
                <w:rFonts w:ascii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2343" w:type="dxa"/>
          </w:tcPr>
          <w:p w:rsidR="00053515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Зинаида</w:t>
            </w:r>
          </w:p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Ильинична</w:t>
            </w:r>
          </w:p>
        </w:tc>
        <w:tc>
          <w:tcPr>
            <w:tcW w:w="2694" w:type="dxa"/>
          </w:tcPr>
          <w:p w:rsidR="00053515" w:rsidRPr="00242C8A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42C8A">
              <w:rPr>
                <w:rFonts w:ascii="Times New Roman" w:hAnsi="Times New Roman" w:cs="Times New Roman"/>
                <w:sz w:val="24"/>
                <w:szCs w:val="24"/>
              </w:rPr>
              <w:t>к.сл</w:t>
            </w:r>
            <w:proofErr w:type="spellEnd"/>
            <w:r w:rsidRPr="00242C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8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664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053515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9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207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ГБУ ДО ДДТ «Фонтанка-32»</w:t>
            </w:r>
          </w:p>
        </w:tc>
        <w:tc>
          <w:tcPr>
            <w:tcW w:w="2343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Пахомов Александр Евгеньевич</w:t>
            </w:r>
          </w:p>
        </w:tc>
        <w:tc>
          <w:tcPr>
            <w:tcW w:w="2694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к.сл</w:t>
            </w:r>
            <w:proofErr w:type="spellEnd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Ленинградская область</w:t>
            </w:r>
          </w:p>
        </w:tc>
        <w:tc>
          <w:tcPr>
            <w:tcW w:w="1664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053515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9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ГБОУ «Балтийский берег»,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2343" w:type="dxa"/>
          </w:tcPr>
          <w:p w:rsidR="00053515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Кухно</w:t>
            </w:r>
            <w:proofErr w:type="spellEnd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94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к.сл</w:t>
            </w:r>
            <w:proofErr w:type="spellEnd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664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053515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09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207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ГБУ ДО ДДТ «Фонтанка-32»</w:t>
            </w:r>
          </w:p>
        </w:tc>
        <w:tc>
          <w:tcPr>
            <w:tcW w:w="2343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Юрий Сергеевич</w:t>
            </w:r>
          </w:p>
        </w:tc>
        <w:tc>
          <w:tcPr>
            <w:tcW w:w="2694" w:type="dxa"/>
          </w:tcPr>
          <w:p w:rsidR="00053515" w:rsidRPr="00242C8A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8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242C8A">
              <w:rPr>
                <w:rFonts w:ascii="Times New Roman" w:hAnsi="Times New Roman" w:cs="Times New Roman"/>
                <w:sz w:val="24"/>
                <w:szCs w:val="24"/>
              </w:rPr>
              <w:t>к.сл</w:t>
            </w:r>
            <w:proofErr w:type="spellEnd"/>
            <w:r w:rsidRPr="00242C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C8A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664" w:type="dxa"/>
          </w:tcPr>
          <w:p w:rsidR="00053515" w:rsidRPr="00F4441F" w:rsidRDefault="00053515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</w:tr>
      <w:tr w:rsidR="00053515" w:rsidRPr="00F4441F" w:rsidTr="008E2766">
        <w:trPr>
          <w:gridAfter w:val="1"/>
          <w:wAfter w:w="13" w:type="dxa"/>
        </w:trPr>
        <w:tc>
          <w:tcPr>
            <w:tcW w:w="11275" w:type="dxa"/>
            <w:gridSpan w:val="6"/>
          </w:tcPr>
          <w:p w:rsidR="00053515" w:rsidRPr="00F4441F" w:rsidRDefault="00053515" w:rsidP="0005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4 декабря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0A1118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:rsidR="000A1118" w:rsidRPr="00F4441F" w:rsidRDefault="000A1118" w:rsidP="003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207" w:type="dxa"/>
          </w:tcPr>
          <w:p w:rsidR="000A1118" w:rsidRPr="00F4441F" w:rsidRDefault="000A1118" w:rsidP="003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ГБОУ Президентский ФМЛ № 239</w:t>
            </w:r>
          </w:p>
        </w:tc>
        <w:tc>
          <w:tcPr>
            <w:tcW w:w="2343" w:type="dxa"/>
          </w:tcPr>
          <w:p w:rsidR="000A1118" w:rsidRPr="00F4441F" w:rsidRDefault="000A1118" w:rsidP="003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Филатов  Егор Константинович</w:t>
            </w:r>
          </w:p>
        </w:tc>
        <w:tc>
          <w:tcPr>
            <w:tcW w:w="2694" w:type="dxa"/>
          </w:tcPr>
          <w:p w:rsidR="000A1118" w:rsidRPr="00F4441F" w:rsidRDefault="000A1118" w:rsidP="003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к.сл</w:t>
            </w:r>
            <w:proofErr w:type="spellEnd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0A1118" w:rsidRPr="00F4441F" w:rsidRDefault="000A1118" w:rsidP="00382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о.Сахалин</w:t>
            </w:r>
            <w:proofErr w:type="spellEnd"/>
          </w:p>
        </w:tc>
        <w:tc>
          <w:tcPr>
            <w:tcW w:w="1664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0A1118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9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ГБОУ «Балтийский берег»,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2343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Яковлева Евгения Леонидовна</w:t>
            </w:r>
          </w:p>
        </w:tc>
        <w:tc>
          <w:tcPr>
            <w:tcW w:w="2694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Комби.1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к.сл</w:t>
            </w:r>
            <w:proofErr w:type="spellEnd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664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0A1118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9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ГБОУ «Балтийский берег»,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2343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Федоров Владимир Святославович</w:t>
            </w:r>
          </w:p>
        </w:tc>
        <w:tc>
          <w:tcPr>
            <w:tcW w:w="2694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к.сл</w:t>
            </w:r>
            <w:proofErr w:type="spellEnd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664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0A1118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9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ГБОУ «Балтийский берег»,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2343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Бахвалов Денис Георгиевич</w:t>
            </w:r>
          </w:p>
        </w:tc>
        <w:tc>
          <w:tcPr>
            <w:tcW w:w="2694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к.сл</w:t>
            </w:r>
            <w:proofErr w:type="spellEnd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область-Карелия</w:t>
            </w:r>
          </w:p>
        </w:tc>
        <w:tc>
          <w:tcPr>
            <w:tcW w:w="1664" w:type="dxa"/>
          </w:tcPr>
          <w:p w:rsidR="000A1118" w:rsidRPr="00F4441F" w:rsidRDefault="000A1118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  <w:tr w:rsidR="000A1118" w:rsidRPr="00F4441F" w:rsidTr="008E2766">
        <w:trPr>
          <w:gridAfter w:val="1"/>
          <w:wAfter w:w="13" w:type="dxa"/>
        </w:trPr>
        <w:tc>
          <w:tcPr>
            <w:tcW w:w="11275" w:type="dxa"/>
            <w:gridSpan w:val="6"/>
          </w:tcPr>
          <w:p w:rsidR="000A1118" w:rsidRPr="000E12AD" w:rsidRDefault="000A1118" w:rsidP="00053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2AD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Стационарные и маршрутные экспедиции</w:t>
            </w:r>
          </w:p>
        </w:tc>
      </w:tr>
      <w:tr w:rsidR="000A1118" w:rsidRPr="00F4441F" w:rsidTr="008E2766">
        <w:trPr>
          <w:gridAfter w:val="1"/>
          <w:wAfter w:w="13" w:type="dxa"/>
        </w:trPr>
        <w:tc>
          <w:tcPr>
            <w:tcW w:w="11275" w:type="dxa"/>
            <w:gridSpan w:val="6"/>
          </w:tcPr>
          <w:p w:rsidR="000A1118" w:rsidRPr="000E12AD" w:rsidRDefault="000A1118" w:rsidP="00053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7 декабря 2020</w:t>
            </w:r>
          </w:p>
        </w:tc>
      </w:tr>
      <w:tr w:rsidR="008D4B26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8D4B26" w:rsidRDefault="008D4B26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9" w:type="dxa"/>
          </w:tcPr>
          <w:p w:rsidR="008D4B26" w:rsidRPr="00F4441F" w:rsidRDefault="008D4B26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D4B26" w:rsidRPr="00F4441F" w:rsidRDefault="008D4B26" w:rsidP="00A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ГБОУ «Балтийский берег»,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2343" w:type="dxa"/>
          </w:tcPr>
          <w:p w:rsidR="008D4B26" w:rsidRPr="00F4441F" w:rsidRDefault="008D4B26" w:rsidP="00A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Нина Анатольевна</w:t>
            </w:r>
          </w:p>
        </w:tc>
        <w:tc>
          <w:tcPr>
            <w:tcW w:w="2694" w:type="dxa"/>
          </w:tcPr>
          <w:p w:rsidR="008D4B26" w:rsidRDefault="008D4B26" w:rsidP="00A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экспедиция,</w:t>
            </w:r>
          </w:p>
          <w:p w:rsidR="008D4B26" w:rsidRPr="00F4441F" w:rsidRDefault="008D4B26" w:rsidP="00A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Мста</w:t>
            </w:r>
          </w:p>
        </w:tc>
        <w:tc>
          <w:tcPr>
            <w:tcW w:w="1664" w:type="dxa"/>
          </w:tcPr>
          <w:p w:rsidR="008D4B26" w:rsidRPr="00F4441F" w:rsidRDefault="008D4B26" w:rsidP="00B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8D4B26" w:rsidRPr="00F4441F" w:rsidTr="008E2766">
        <w:trPr>
          <w:gridAfter w:val="1"/>
          <w:wAfter w:w="13" w:type="dxa"/>
        </w:trPr>
        <w:tc>
          <w:tcPr>
            <w:tcW w:w="458" w:type="dxa"/>
          </w:tcPr>
          <w:p w:rsidR="008D4B26" w:rsidRPr="00F4441F" w:rsidRDefault="008D4B26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9" w:type="dxa"/>
          </w:tcPr>
          <w:p w:rsidR="008D4B26" w:rsidRPr="00F4441F" w:rsidRDefault="008D4B26" w:rsidP="00053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8D4B26" w:rsidRPr="00F4441F" w:rsidRDefault="008D4B26" w:rsidP="00A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41F">
              <w:rPr>
                <w:rFonts w:ascii="Times New Roman" w:hAnsi="Times New Roman" w:cs="Times New Roman"/>
                <w:sz w:val="24"/>
                <w:szCs w:val="24"/>
              </w:rPr>
              <w:t xml:space="preserve">ГБОУ «Балтийский берег», </w:t>
            </w:r>
            <w:proofErr w:type="spellStart"/>
            <w:r w:rsidRPr="00F4441F">
              <w:rPr>
                <w:rFonts w:ascii="Times New Roman" w:hAnsi="Times New Roman" w:cs="Times New Roman"/>
                <w:sz w:val="24"/>
                <w:szCs w:val="24"/>
              </w:rPr>
              <w:t>ГорСЮТур</w:t>
            </w:r>
            <w:proofErr w:type="spellEnd"/>
          </w:p>
        </w:tc>
        <w:tc>
          <w:tcPr>
            <w:tcW w:w="2343" w:type="dxa"/>
          </w:tcPr>
          <w:p w:rsidR="008D4B26" w:rsidRPr="00F4441F" w:rsidRDefault="008D4B26" w:rsidP="00A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Нина Анатольевна</w:t>
            </w:r>
          </w:p>
        </w:tc>
        <w:tc>
          <w:tcPr>
            <w:tcW w:w="2694" w:type="dxa"/>
          </w:tcPr>
          <w:p w:rsidR="008D4B26" w:rsidRDefault="008D4B26" w:rsidP="00A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экспедиция,</w:t>
            </w:r>
          </w:p>
          <w:p w:rsidR="008D4B26" w:rsidRPr="00F4441F" w:rsidRDefault="008D4B26" w:rsidP="00AA6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Валдай</w:t>
            </w:r>
          </w:p>
        </w:tc>
        <w:tc>
          <w:tcPr>
            <w:tcW w:w="1664" w:type="dxa"/>
          </w:tcPr>
          <w:p w:rsidR="008D4B26" w:rsidRPr="00F4441F" w:rsidRDefault="008D4B26" w:rsidP="00B64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</w:tbl>
    <w:p w:rsidR="00CA26E2" w:rsidRPr="00F4441F" w:rsidRDefault="00CA26E2" w:rsidP="00807F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6E2" w:rsidRPr="00F4441F" w:rsidSect="00242C8A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E2"/>
    <w:rsid w:val="00053515"/>
    <w:rsid w:val="000A1118"/>
    <w:rsid w:val="000E12AD"/>
    <w:rsid w:val="00207726"/>
    <w:rsid w:val="00242C8A"/>
    <w:rsid w:val="002A0A44"/>
    <w:rsid w:val="0041741E"/>
    <w:rsid w:val="00555AEC"/>
    <w:rsid w:val="00674921"/>
    <w:rsid w:val="006C2585"/>
    <w:rsid w:val="00807F0E"/>
    <w:rsid w:val="00824BCF"/>
    <w:rsid w:val="0083672C"/>
    <w:rsid w:val="008A692E"/>
    <w:rsid w:val="008D4B26"/>
    <w:rsid w:val="008E2766"/>
    <w:rsid w:val="00983BA2"/>
    <w:rsid w:val="00A4645F"/>
    <w:rsid w:val="00C53E5E"/>
    <w:rsid w:val="00CA26E2"/>
    <w:rsid w:val="00ED0FC3"/>
    <w:rsid w:val="00F4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Ананьева</dc:creator>
  <cp:lastModifiedBy>User</cp:lastModifiedBy>
  <cp:revision>4</cp:revision>
  <dcterms:created xsi:type="dcterms:W3CDTF">2020-12-01T10:45:00Z</dcterms:created>
  <dcterms:modified xsi:type="dcterms:W3CDTF">2020-12-01T11:05:00Z</dcterms:modified>
</cp:coreProperties>
</file>